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tblInd w:w="95" w:type="dxa"/>
        <w:tblLook w:val="04A0"/>
      </w:tblPr>
      <w:tblGrid>
        <w:gridCol w:w="595"/>
        <w:gridCol w:w="5378"/>
        <w:gridCol w:w="849"/>
        <w:gridCol w:w="859"/>
        <w:gridCol w:w="2376"/>
        <w:gridCol w:w="222"/>
      </w:tblGrid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10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926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Чебоксарский</w:t>
            </w:r>
            <w:proofErr w:type="spellEnd"/>
            <w:r w:rsidRPr="00926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электроаппаратный завод"</w:t>
            </w: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10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ОКС</w:t>
            </w: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360"/>
        </w:trPr>
        <w:tc>
          <w:tcPr>
            <w:tcW w:w="10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26F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 Е Ф Е К Т Н А Я   В Е Д О М О С Т Ь №</w:t>
            </w: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402"/>
        </w:trPr>
        <w:tc>
          <w:tcPr>
            <w:tcW w:w="10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 . 2пл,  .................................................................................................................</w:t>
            </w:r>
          </w:p>
        </w:tc>
      </w:tr>
      <w:tr w:rsidR="00926F6E" w:rsidRPr="00926F6E" w:rsidTr="006D0E58">
        <w:trPr>
          <w:gridAfter w:val="1"/>
          <w:wAfter w:w="222" w:type="dxa"/>
          <w:trHeight w:val="402"/>
        </w:trPr>
        <w:tc>
          <w:tcPr>
            <w:tcW w:w="10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номер</w:t>
            </w:r>
            <w:proofErr w:type="gramStart"/>
            <w:r w:rsidRPr="00926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……………......…...................................................................................................</w:t>
            </w:r>
            <w:proofErr w:type="gramEnd"/>
          </w:p>
        </w:tc>
      </w:tr>
      <w:tr w:rsidR="00926F6E" w:rsidRPr="00926F6E" w:rsidTr="006D0E58">
        <w:trPr>
          <w:gridAfter w:val="1"/>
          <w:wAfter w:w="222" w:type="dxa"/>
          <w:trHeight w:val="402"/>
        </w:trPr>
        <w:tc>
          <w:tcPr>
            <w:tcW w:w="10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6D0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объекта</w:t>
            </w:r>
            <w:proofErr w:type="gramStart"/>
            <w:r w:rsidRPr="00926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....…</w:t>
            </w:r>
            <w:proofErr w:type="gramEnd"/>
            <w:r w:rsidR="006D0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железобетонных балок</w:t>
            </w:r>
            <w:r w:rsidRPr="00926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.............................................................</w:t>
            </w:r>
          </w:p>
        </w:tc>
      </w:tr>
      <w:tr w:rsidR="00926F6E" w:rsidRPr="00926F6E" w:rsidTr="006D0E58">
        <w:trPr>
          <w:gridAfter w:val="1"/>
          <w:wAfter w:w="222" w:type="dxa"/>
          <w:trHeight w:val="402"/>
        </w:trPr>
        <w:tc>
          <w:tcPr>
            <w:tcW w:w="10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 работ ……………….….......................................................................................................</w:t>
            </w:r>
          </w:p>
        </w:tc>
      </w:tr>
      <w:tr w:rsidR="00926F6E" w:rsidRPr="00926F6E" w:rsidTr="006D0E58">
        <w:trPr>
          <w:gridAfter w:val="1"/>
          <w:wAfter w:w="222" w:type="dxa"/>
          <w:trHeight w:val="402"/>
        </w:trPr>
        <w:tc>
          <w:tcPr>
            <w:tcW w:w="10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br w:type="page"/>
            </w:r>
            <w:r w:rsidRPr="00926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ремонта</w:t>
            </w:r>
            <w:proofErr w:type="gramStart"/>
            <w:r w:rsidRPr="00926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26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.………............................................................................................................................</w:t>
            </w:r>
          </w:p>
          <w:p w:rsid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6FFD" w:rsidRDefault="00336FFD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6FFD" w:rsidRDefault="00336FFD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6FFD" w:rsidRDefault="00336FFD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6FFD" w:rsidRDefault="00336FFD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6FFD" w:rsidRDefault="00336FFD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6FFD" w:rsidRDefault="00336FFD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6FFD" w:rsidRDefault="00336FFD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6FFD" w:rsidRDefault="00336FFD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6FFD" w:rsidRDefault="00336FFD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6FFD" w:rsidRDefault="00336FFD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6FFD" w:rsidRDefault="00336FFD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6FFD" w:rsidRDefault="00336FFD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6FFD" w:rsidRDefault="00336FFD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36FFD" w:rsidRDefault="00336FFD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9740" w:type="dxa"/>
              <w:tblInd w:w="91" w:type="dxa"/>
              <w:tblLook w:val="04A0"/>
            </w:tblPr>
            <w:tblGrid>
              <w:gridCol w:w="960"/>
              <w:gridCol w:w="4680"/>
              <w:gridCol w:w="960"/>
              <w:gridCol w:w="960"/>
              <w:gridCol w:w="2180"/>
            </w:tblGrid>
            <w:tr w:rsidR="006D0E58" w:rsidRPr="00E47759" w:rsidTr="00277992">
              <w:trPr>
                <w:trHeight w:val="402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E58" w:rsidRPr="00E47759" w:rsidRDefault="006D0E58" w:rsidP="0027799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4775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№№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E58" w:rsidRPr="00E47759" w:rsidRDefault="006D0E58" w:rsidP="0027799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4775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Вид работ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E58" w:rsidRPr="00E47759" w:rsidRDefault="006D0E58" w:rsidP="0027799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4775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Ед. </w:t>
                  </w:r>
                  <w:proofErr w:type="spellStart"/>
                  <w:r w:rsidRPr="00E4775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изм</w:t>
                  </w:r>
                  <w:proofErr w:type="spellEnd"/>
                  <w:r w:rsidRPr="00E4775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E58" w:rsidRPr="00E47759" w:rsidRDefault="006D0E58" w:rsidP="0027799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4775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E58" w:rsidRPr="00E47759" w:rsidRDefault="006D0E58" w:rsidP="0027799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4775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6D0E58" w:rsidRPr="00E47759" w:rsidTr="00277992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E58" w:rsidRPr="00E47759" w:rsidRDefault="006D0E58" w:rsidP="00277992">
                  <w:pPr>
                    <w:jc w:val="center"/>
                    <w:rPr>
                      <w:rFonts w:ascii="Arial" w:hAnsi="Arial" w:cs="Arial"/>
                    </w:rPr>
                  </w:pPr>
                  <w:r w:rsidRPr="00E47759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0E58" w:rsidRDefault="006D0E58" w:rsidP="0027799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Монтаж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 Ж</w:t>
                  </w:r>
                  <w:proofErr w:type="gramEnd"/>
                  <w:r>
                    <w:rPr>
                      <w:rFonts w:ascii="Arial" w:hAnsi="Arial" w:cs="Arial"/>
                    </w:rPr>
                    <w:t>/Б балок</w:t>
                  </w:r>
                </w:p>
                <w:p w:rsidR="006D0E58" w:rsidRDefault="006D0E58" w:rsidP="00277992">
                  <w:pPr>
                    <w:rPr>
                      <w:rFonts w:ascii="Arial" w:hAnsi="Arial" w:cs="Arial"/>
                    </w:rPr>
                  </w:pPr>
                </w:p>
                <w:p w:rsidR="006D0E58" w:rsidRPr="00E47759" w:rsidRDefault="006D0E58" w:rsidP="0027799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E58" w:rsidRPr="00E47759" w:rsidRDefault="006D0E58" w:rsidP="00277992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0E58" w:rsidRDefault="006D0E58" w:rsidP="0027799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  <w:p w:rsidR="006D0E58" w:rsidRDefault="006D0E58" w:rsidP="0027799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D0E58" w:rsidRPr="00E47759" w:rsidRDefault="006D0E58" w:rsidP="0027799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0E58" w:rsidRPr="00214A1C" w:rsidRDefault="006D0E58" w:rsidP="002779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4A1C">
                    <w:rPr>
                      <w:rFonts w:ascii="Arial" w:hAnsi="Arial" w:cs="Arial"/>
                      <w:sz w:val="18"/>
                      <w:szCs w:val="18"/>
                    </w:rPr>
                    <w:t> Вес 1 балки 12т;</w:t>
                  </w:r>
                </w:p>
                <w:p w:rsidR="006D0E58" w:rsidRPr="00214A1C" w:rsidRDefault="006D0E58" w:rsidP="002779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4A1C">
                    <w:rPr>
                      <w:rFonts w:ascii="Arial" w:hAnsi="Arial" w:cs="Arial"/>
                      <w:sz w:val="18"/>
                      <w:szCs w:val="18"/>
                    </w:rPr>
                    <w:t>Высота подъема 6000мм;</w:t>
                  </w:r>
                </w:p>
                <w:p w:rsidR="006D0E58" w:rsidRPr="00E47759" w:rsidRDefault="006D0E58" w:rsidP="00277992">
                  <w:pPr>
                    <w:rPr>
                      <w:rFonts w:ascii="Arial" w:hAnsi="Arial" w:cs="Arial"/>
                    </w:rPr>
                  </w:pPr>
                  <w:r w:rsidRPr="00214A1C">
                    <w:rPr>
                      <w:rFonts w:ascii="Arial" w:hAnsi="Arial" w:cs="Arial"/>
                      <w:sz w:val="18"/>
                      <w:szCs w:val="18"/>
                    </w:rPr>
                    <w:t>Высота в помещ</w:t>
                  </w:r>
                  <w:r w:rsidRPr="00214A1C">
                    <w:rPr>
                      <w:rFonts w:ascii="Arial" w:hAnsi="Arial" w:cs="Arial"/>
                      <w:sz w:val="18"/>
                      <w:szCs w:val="18"/>
                    </w:rPr>
                    <w:t>е</w:t>
                  </w:r>
                  <w:r w:rsidRPr="00214A1C">
                    <w:rPr>
                      <w:rFonts w:ascii="Arial" w:hAnsi="Arial" w:cs="Arial"/>
                      <w:sz w:val="18"/>
                      <w:szCs w:val="18"/>
                    </w:rPr>
                    <w:t>нии (до низа фермы) 10 700мм.</w:t>
                  </w:r>
                </w:p>
              </w:tc>
            </w:tr>
          </w:tbl>
          <w:p w:rsidR="00336FFD" w:rsidRPr="00926F6E" w:rsidRDefault="00336FFD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gridAfter w:val="1"/>
          <w:wAfter w:w="222" w:type="dxa"/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trHeight w:val="255"/>
        </w:trPr>
        <w:tc>
          <w:tcPr>
            <w:tcW w:w="10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ОКС  ___________________________________ Александров О.Г.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trHeight w:val="255"/>
        </w:trPr>
        <w:tc>
          <w:tcPr>
            <w:tcW w:w="10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начальника ОКС_________________________________ Андреев В.В.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6E" w:rsidRPr="00926F6E" w:rsidTr="006D0E58">
        <w:trPr>
          <w:trHeight w:val="255"/>
        </w:trPr>
        <w:tc>
          <w:tcPr>
            <w:tcW w:w="5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F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 подразделения________________________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26F6E" w:rsidRPr="00926F6E" w:rsidRDefault="00926F6E" w:rsidP="0092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7536" w:rsidRPr="00926F6E" w:rsidRDefault="00027536" w:rsidP="00926F6E"/>
    <w:sectPr w:rsidR="00027536" w:rsidRPr="00926F6E" w:rsidSect="0002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927E5"/>
    <w:rsid w:val="00027536"/>
    <w:rsid w:val="00034F2F"/>
    <w:rsid w:val="00046927"/>
    <w:rsid w:val="00336FFD"/>
    <w:rsid w:val="003F32E0"/>
    <w:rsid w:val="00563468"/>
    <w:rsid w:val="006D0E58"/>
    <w:rsid w:val="00926F6E"/>
    <w:rsid w:val="009A311F"/>
    <w:rsid w:val="00A9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u002304</dc:creator>
  <cp:keywords/>
  <dc:description/>
  <cp:lastModifiedBy>u002304</cp:lastModifiedBy>
  <cp:revision>7</cp:revision>
  <dcterms:created xsi:type="dcterms:W3CDTF">2018-08-17T11:23:00Z</dcterms:created>
  <dcterms:modified xsi:type="dcterms:W3CDTF">2018-09-25T12:54:00Z</dcterms:modified>
</cp:coreProperties>
</file>